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20</w:t>
      </w:r>
      <w:r>
        <w:rPr>
          <w:rFonts w:hint="eastAsia" w:ascii="黑体" w:eastAsia="黑体"/>
          <w:sz w:val="28"/>
          <w:szCs w:val="28"/>
          <w:lang w:val="en-US" w:eastAsia="zh-CN"/>
        </w:rPr>
        <w:t>20</w:t>
      </w:r>
      <w:r>
        <w:rPr>
          <w:rFonts w:hint="eastAsia" w:ascii="黑体" w:eastAsia="黑体"/>
          <w:sz w:val="28"/>
          <w:szCs w:val="28"/>
        </w:rPr>
        <w:t>年春季学期校领导接待日工作日程安排表</w:t>
      </w:r>
    </w:p>
    <w:p>
      <w:pPr>
        <w:spacing w:line="360" w:lineRule="exact"/>
        <w:rPr>
          <w:sz w:val="2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4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校领导接待日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校领导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4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18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ˎ̥,Verdana,Arial" w:hAnsi="ˎ̥,Verdana,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</w:rPr>
              <w:t>曾桓松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4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25</w:t>
            </w:r>
            <w:r>
              <w:rPr>
                <w:rFonts w:hint="eastAsia"/>
                <w:sz w:val="24"/>
              </w:rPr>
              <w:t>日</w:t>
            </w:r>
            <w:bookmarkStart w:id="0" w:name="_GoBack"/>
            <w:bookmarkEnd w:id="0"/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ˎ̥,Verdana,Arial" w:hAnsi="ˎ̥,Verdana,Arial" w:cs="宋体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lang w:val="en-US" w:eastAsia="zh-CN"/>
              </w:rPr>
              <w:t>吴业春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4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ˎ̥,Verdana,Arial" w:hAnsi="ˎ̥,Verdana,Arial" w:cs="宋体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lang w:eastAsia="zh-CN"/>
              </w:rPr>
              <w:t>黄劲松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4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ˎ̥,Verdana,Arial" w:hAnsi="ˎ̥,Verdana,Arial" w:cs="宋体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lang w:eastAsia="zh-CN"/>
              </w:rPr>
              <w:t>谢冠华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4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15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lang w:eastAsia="zh-CN"/>
              </w:rPr>
              <w:t>林俊睦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下午3:00——5:00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ˎ̥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3962214"/>
    <w:rsid w:val="000F0D40"/>
    <w:rsid w:val="001E3E1A"/>
    <w:rsid w:val="00220BCE"/>
    <w:rsid w:val="00235A6B"/>
    <w:rsid w:val="003B30A8"/>
    <w:rsid w:val="004A4E72"/>
    <w:rsid w:val="00580A58"/>
    <w:rsid w:val="00BE4AF2"/>
    <w:rsid w:val="00ED434E"/>
    <w:rsid w:val="09323798"/>
    <w:rsid w:val="0BD14F70"/>
    <w:rsid w:val="16E02DB3"/>
    <w:rsid w:val="1A79261A"/>
    <w:rsid w:val="1B7B2088"/>
    <w:rsid w:val="22445EB9"/>
    <w:rsid w:val="25415D2D"/>
    <w:rsid w:val="27C02967"/>
    <w:rsid w:val="2B5C5632"/>
    <w:rsid w:val="2CD63AC2"/>
    <w:rsid w:val="35B303A0"/>
    <w:rsid w:val="3A5B58E9"/>
    <w:rsid w:val="3B041E40"/>
    <w:rsid w:val="43962214"/>
    <w:rsid w:val="495751DE"/>
    <w:rsid w:val="548A7834"/>
    <w:rsid w:val="5AD37DA4"/>
    <w:rsid w:val="5B0F0F11"/>
    <w:rsid w:val="63475D98"/>
    <w:rsid w:val="64AE27E5"/>
    <w:rsid w:val="65BA4B55"/>
    <w:rsid w:val="66A75E9E"/>
    <w:rsid w:val="68F06164"/>
    <w:rsid w:val="6D970D57"/>
    <w:rsid w:val="6F870CC8"/>
    <w:rsid w:val="772C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800080"/>
      <w:u w:val="none"/>
    </w:rPr>
  </w:style>
  <w:style w:type="character" w:styleId="7">
    <w:name w:val="Hyperlink"/>
    <w:basedOn w:val="5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34</Words>
  <Characters>194</Characters>
  <Lines>1</Lines>
  <Paragraphs>1</Paragraphs>
  <TotalTime>2</TotalTime>
  <ScaleCrop>false</ScaleCrop>
  <LinksUpToDate>false</LinksUpToDate>
  <CharactersWithSpaces>227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2015-12-07T08:15:00Z</dcterms:created>
  <dc:creator>Administrator</dc:creator>
  <cp:lastModifiedBy>钟玮</cp:lastModifiedBy>
  <cp:lastPrinted>2018-03-07T00:45:00Z</cp:lastPrinted>
  <dcterms:modified xsi:type="dcterms:W3CDTF">2020-05-11T07:59:00Z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